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07" w:rsidRDefault="004F2707" w:rsidP="004F2707">
      <w:pPr>
        <w:pStyle w:val="11"/>
        <w:jc w:val="center"/>
        <w:rPr>
          <w:rFonts w:ascii="Times New Roman" w:hAnsi="Times New Roman"/>
          <w:b/>
          <w:spacing w:val="4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pacing w:val="40"/>
          <w:sz w:val="28"/>
          <w:szCs w:val="28"/>
        </w:rPr>
        <w:t>ПРИКАЗ</w:t>
      </w:r>
    </w:p>
    <w:tbl>
      <w:tblPr>
        <w:tblW w:w="96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8"/>
        <w:gridCol w:w="1722"/>
        <w:gridCol w:w="1158"/>
        <w:gridCol w:w="3125"/>
        <w:gridCol w:w="2275"/>
      </w:tblGrid>
      <w:tr w:rsidR="004F2707" w:rsidRPr="00D72A33" w:rsidTr="004F2707">
        <w:tc>
          <w:tcPr>
            <w:tcW w:w="1368" w:type="dxa"/>
          </w:tcPr>
          <w:p w:rsidR="004F2707" w:rsidRDefault="004F2707" w:rsidP="004F2707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F2707" w:rsidRDefault="004F2707" w:rsidP="004F2707">
            <w:pPr>
              <w:pStyle w:val="11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F2707" w:rsidRDefault="004F2707" w:rsidP="004F2707">
            <w:pPr>
              <w:pStyle w:val="11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09.04.2019г.</w:t>
            </w:r>
          </w:p>
        </w:tc>
        <w:tc>
          <w:tcPr>
            <w:tcW w:w="4283" w:type="dxa"/>
            <w:gridSpan w:val="2"/>
          </w:tcPr>
          <w:p w:rsidR="004F2707" w:rsidRDefault="004F2707" w:rsidP="004F2707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F2707" w:rsidRDefault="004F2707" w:rsidP="004F2707">
            <w:pPr>
              <w:pStyle w:val="11"/>
              <w:snapToGrid w:val="0"/>
              <w:rPr>
                <w:rStyle w:val="1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12"/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  <w:p w:rsidR="004F2707" w:rsidRDefault="004F2707" w:rsidP="004F2707">
            <w:pPr>
              <w:pStyle w:val="11"/>
              <w:snapToGrid w:val="0"/>
              <w:rPr>
                <w:rStyle w:val="1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12"/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Style w:val="12"/>
                <w:rFonts w:ascii="Times New Roman" w:hAnsi="Times New Roman"/>
                <w:b/>
                <w:sz w:val="28"/>
                <w:szCs w:val="28"/>
                <w:lang w:val="en-US"/>
              </w:rPr>
              <w:t>IY</w:t>
            </w:r>
            <w:r>
              <w:rPr>
                <w:rStyle w:val="12"/>
                <w:rFonts w:ascii="Times New Roman" w:hAnsi="Times New Roman"/>
                <w:b/>
                <w:sz w:val="28"/>
                <w:szCs w:val="28"/>
              </w:rPr>
              <w:t>- 058</w:t>
            </w:r>
          </w:p>
        </w:tc>
      </w:tr>
      <w:tr w:rsidR="004F2707" w:rsidRPr="00D72A33" w:rsidTr="004F2707">
        <w:tc>
          <w:tcPr>
            <w:tcW w:w="42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2707" w:rsidRDefault="0003655D" w:rsidP="004F2707">
            <w:pPr>
              <w:pStyle w:val="11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margin-left:0;margin-top:16.55pt;width:212.25pt;height:44.5pt;z-index:25166028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" stroked="f">
                  <v:textbox inset="0,0,0,0">
                    <w:txbxContent>
                      <w:p w:rsidR="004F2707" w:rsidRPr="00755273" w:rsidRDefault="004F2707" w:rsidP="004F2707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5527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 О зачислении в 1 класс</w:t>
                        </w:r>
                      </w:p>
                      <w:tbl>
                        <w:tblPr>
                          <w:tblW w:w="0" w:type="auto"/>
                          <w:tblInd w:w="216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248"/>
                        </w:tblGrid>
                        <w:tr w:rsidR="004F2707" w:rsidRPr="00D72A33">
                          <w:trPr>
                            <w:trHeight w:val="993"/>
                          </w:trPr>
                          <w:tc>
                            <w:tcPr>
                              <w:tcW w:w="4248" w:type="dxa"/>
                            </w:tcPr>
                            <w:p w:rsidR="004F2707" w:rsidRPr="00755273" w:rsidRDefault="004F2707">
                              <w:pPr>
                                <w:pStyle w:val="11"/>
                                <w:snapToGrid w:val="0"/>
                                <w:jc w:val="both"/>
                                <w:rPr>
                                  <w:rStyle w:val="12"/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55273">
                                <w:rPr>
                                  <w:rStyle w:val="12"/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МБОУ «Лицей № 40»</w:t>
                              </w:r>
                            </w:p>
                            <w:p w:rsidR="004F2707" w:rsidRPr="00755273" w:rsidRDefault="004F2707">
                              <w:pPr>
                                <w:pStyle w:val="11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4F2707" w:rsidRDefault="004F2707" w:rsidP="004F2707">
                        <w:pPr>
                          <w:pStyle w:val="11"/>
                        </w:pPr>
                        <w:r>
                          <w:t xml:space="preserve"> </w:t>
                        </w:r>
                      </w:p>
                    </w:txbxContent>
                  </v:textbox>
                  <w10:wrap type="square" anchorx="page"/>
                </v:shape>
              </w:pict>
            </w:r>
          </w:p>
        </w:tc>
        <w:tc>
          <w:tcPr>
            <w:tcW w:w="5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707" w:rsidRDefault="004F2707" w:rsidP="004F2707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4F2707" w:rsidRDefault="004F2707" w:rsidP="004F2707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4F2707" w:rsidRDefault="004F2707" w:rsidP="004F2707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4F2707" w:rsidRDefault="004F2707" w:rsidP="004F2707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4F2707" w:rsidRDefault="004F2707" w:rsidP="004F2707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4F2707" w:rsidRDefault="004F2707" w:rsidP="004F2707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4F2707" w:rsidRPr="0031284E" w:rsidRDefault="004F2707" w:rsidP="004F27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proofErr w:type="gramStart"/>
      <w:r w:rsidRPr="0031284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соответствии с Законом РФ «Об образовании в Российской Федерации» от 29.12.2012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1284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г. № 273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1284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1284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ФЗ, Порядком  приёма граждан на обучение по образовательным программам начального общего, основного общего и среднего общего образования, утверждённого приказом Министерства образования и науки Российской Федерации от 22.01.2014 №32, постановлением  Главного государственного санитарного врача Российской Федерации от 29.12.2010 № 189, постановлением  администрации города Нижнего Новгорода  от  14.03.2012 № 1033</w:t>
      </w:r>
      <w:proofErr w:type="gramEnd"/>
      <w:r w:rsidRPr="0031284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«О закреплении территорий за муниципальными общеобразовательными учреждениями города Нижнего Новгорода» (с изменениями), правилами приёма МБОУ «Лицей № 40» 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 класс  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зачислены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01.09.2019</w:t>
      </w:r>
      <w:r w:rsidRPr="0031284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г. следующие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</w:t>
      </w:r>
      <w:r w:rsidRPr="0031284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ю</w:t>
      </w:r>
      <w:r w:rsidRPr="0031284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щиеся:</w:t>
      </w:r>
    </w:p>
    <w:p w:rsidR="004F2707" w:rsidRDefault="004F2707" w:rsidP="004F2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92.Фишер Максим Александрович</w:t>
      </w:r>
    </w:p>
    <w:p w:rsidR="004F2707" w:rsidRDefault="004F2707" w:rsidP="004F2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93.Корнев Николай Романович</w:t>
      </w:r>
    </w:p>
    <w:p w:rsidR="004F2707" w:rsidRDefault="004F2707" w:rsidP="004F2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94.Протасов Иван Андреевич</w:t>
      </w:r>
    </w:p>
    <w:p w:rsidR="004F2707" w:rsidRDefault="004F2707" w:rsidP="004F2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95.Косякин Александр Станиславович</w:t>
      </w:r>
    </w:p>
    <w:p w:rsidR="004F2707" w:rsidRDefault="004F2707" w:rsidP="004F2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96. Мартынова Дарья Дмитриевна</w:t>
      </w:r>
    </w:p>
    <w:p w:rsidR="004F2707" w:rsidRDefault="004F2707" w:rsidP="004F2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Фёдор Павлович</w:t>
      </w:r>
    </w:p>
    <w:p w:rsidR="004F2707" w:rsidRDefault="004F2707" w:rsidP="004F2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Бобылёв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 Валерьевич</w:t>
      </w:r>
    </w:p>
    <w:p w:rsidR="004F2707" w:rsidRDefault="004F2707" w:rsidP="004F2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99.Козлов Игорь Васильевич</w:t>
      </w:r>
    </w:p>
    <w:p w:rsidR="004F2707" w:rsidRDefault="004F2707" w:rsidP="004F2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100.Тимин</w:t>
      </w:r>
      <w:r w:rsidR="00DC0138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</w:p>
    <w:p w:rsidR="00DC0138" w:rsidRDefault="00DC0138" w:rsidP="004F2707">
      <w:pPr>
        <w:rPr>
          <w:rFonts w:ascii="Times New Roman" w:hAnsi="Times New Roman" w:cs="Times New Roman"/>
          <w:sz w:val="28"/>
          <w:szCs w:val="28"/>
        </w:rPr>
      </w:pPr>
    </w:p>
    <w:p w:rsidR="00DC0138" w:rsidRDefault="00DC0138" w:rsidP="00DC01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«Лицей №40»                                    Н.С. Умнова</w:t>
      </w:r>
    </w:p>
    <w:p w:rsidR="00DC0138" w:rsidRPr="00755273" w:rsidRDefault="00DC0138" w:rsidP="00DC0138">
      <w:pPr>
        <w:rPr>
          <w:rFonts w:ascii="Times New Roman" w:hAnsi="Times New Roman"/>
        </w:rPr>
      </w:pPr>
      <w:r w:rsidRPr="00755273">
        <w:rPr>
          <w:rFonts w:ascii="Times New Roman" w:hAnsi="Times New Roman"/>
        </w:rPr>
        <w:t>Исп.: Васина В.А.</w:t>
      </w:r>
    </w:p>
    <w:p w:rsidR="00DC0138" w:rsidRPr="004F2707" w:rsidRDefault="00DC0138" w:rsidP="004F2707">
      <w:pPr>
        <w:rPr>
          <w:rFonts w:ascii="Times New Roman" w:hAnsi="Times New Roman" w:cs="Times New Roman"/>
          <w:sz w:val="28"/>
          <w:szCs w:val="28"/>
        </w:rPr>
      </w:pPr>
    </w:p>
    <w:sectPr w:rsidR="00DC0138" w:rsidRPr="004F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2707"/>
    <w:rsid w:val="0003655D"/>
    <w:rsid w:val="004F2707"/>
    <w:rsid w:val="00DC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27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70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semiHidden/>
    <w:unhideWhenUsed/>
    <w:rsid w:val="004F2707"/>
    <w:rPr>
      <w:color w:val="000080"/>
      <w:u w:val="single"/>
    </w:rPr>
  </w:style>
  <w:style w:type="paragraph" w:customStyle="1" w:styleId="11">
    <w:name w:val="Обычный1"/>
    <w:rsid w:val="004F2707"/>
    <w:pPr>
      <w:suppressAutoHyphens/>
    </w:pPr>
    <w:rPr>
      <w:rFonts w:ascii="Calibri" w:eastAsia="Times New Roman" w:hAnsi="Calibri" w:cs="Times New Roman"/>
      <w:lang w:eastAsia="ar-SA"/>
    </w:rPr>
  </w:style>
  <w:style w:type="character" w:customStyle="1" w:styleId="12">
    <w:name w:val="Основной шрифт абзаца1"/>
    <w:rsid w:val="004F2707"/>
  </w:style>
  <w:style w:type="paragraph" w:customStyle="1" w:styleId="a4">
    <w:name w:val="Содержимое таблицы"/>
    <w:basedOn w:val="11"/>
    <w:rsid w:val="004F2707"/>
    <w:pPr>
      <w:widowControl w:val="0"/>
      <w:suppressLineNumbers/>
      <w:spacing w:after="0" w:line="100" w:lineRule="atLeast"/>
    </w:pPr>
    <w:rPr>
      <w:rFonts w:ascii="Times New Roman" w:eastAsia="Andale Sans UI" w:hAnsi="Times New Roman"/>
      <w:kern w:val="2"/>
      <w:sz w:val="24"/>
      <w:szCs w:val="24"/>
    </w:rPr>
  </w:style>
  <w:style w:type="paragraph" w:customStyle="1" w:styleId="a5">
    <w:name w:val="Заголовок таблицы"/>
    <w:basedOn w:val="a4"/>
    <w:rsid w:val="004F2707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Администрация МБОУ "Лицей № 40"</cp:lastModifiedBy>
  <cp:revision>3</cp:revision>
  <dcterms:created xsi:type="dcterms:W3CDTF">2019-04-09T10:02:00Z</dcterms:created>
  <dcterms:modified xsi:type="dcterms:W3CDTF">2019-04-09T11:03:00Z</dcterms:modified>
</cp:coreProperties>
</file>